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8D5F3" w14:textId="77777777" w:rsidR="00554A58" w:rsidRDefault="00554A58">
      <w:pPr>
        <w:rPr>
          <w:lang w:val="es-ES_tradnl"/>
        </w:rPr>
      </w:pPr>
    </w:p>
    <w:p w14:paraId="1CD029C7" w14:textId="77777777" w:rsidR="00554A58" w:rsidRDefault="00554A58">
      <w:pPr>
        <w:rPr>
          <w:lang w:val="es-ES_tradnl"/>
        </w:rPr>
      </w:pPr>
    </w:p>
    <w:p w14:paraId="2F578A7F" w14:textId="77777777" w:rsidR="00554A58" w:rsidRDefault="00554A58">
      <w:pPr>
        <w:rPr>
          <w:lang w:val="es-ES_tradnl"/>
        </w:rPr>
      </w:pPr>
    </w:p>
    <w:p w14:paraId="724EF08F" w14:textId="77777777" w:rsidR="00554A58" w:rsidRDefault="00554A58">
      <w:pPr>
        <w:rPr>
          <w:lang w:val="es-ES_tradnl"/>
        </w:rPr>
      </w:pPr>
    </w:p>
    <w:p w14:paraId="2B0A44CB" w14:textId="77777777" w:rsidR="00554A58" w:rsidRDefault="00554A58">
      <w:pPr>
        <w:rPr>
          <w:lang w:val="es-ES_tradnl"/>
        </w:rPr>
      </w:pPr>
    </w:p>
    <w:p w14:paraId="00F825B2" w14:textId="77777777" w:rsidR="00554A58" w:rsidRDefault="00554A58">
      <w:pPr>
        <w:rPr>
          <w:lang w:val="es-ES_tradnl"/>
        </w:rPr>
      </w:pPr>
    </w:p>
    <w:p w14:paraId="6053546F" w14:textId="77777777" w:rsidR="00554A58" w:rsidRDefault="00554A58">
      <w:pPr>
        <w:rPr>
          <w:lang w:val="es-ES_tradnl"/>
        </w:rPr>
      </w:pPr>
    </w:p>
    <w:p w14:paraId="2876D35C" w14:textId="77777777" w:rsidR="00554A58" w:rsidRDefault="00554A58">
      <w:pPr>
        <w:rPr>
          <w:lang w:val="es-ES_tradnl"/>
        </w:rPr>
      </w:pPr>
    </w:p>
    <w:p w14:paraId="54423B6D" w14:textId="77777777" w:rsidR="00554A58" w:rsidRDefault="00554A58">
      <w:pPr>
        <w:rPr>
          <w:lang w:val="es-ES_tradnl"/>
        </w:rPr>
      </w:pPr>
    </w:p>
    <w:p w14:paraId="5B5B0AB4" w14:textId="77777777" w:rsidR="00554A58" w:rsidRDefault="00554A58">
      <w:pPr>
        <w:rPr>
          <w:lang w:val="es-ES_tradnl"/>
        </w:rPr>
      </w:pPr>
    </w:p>
    <w:p w14:paraId="4C14C391" w14:textId="77777777" w:rsidR="00554A58" w:rsidRDefault="00554A58">
      <w:pPr>
        <w:rPr>
          <w:lang w:val="es-ES_tradnl"/>
        </w:rPr>
      </w:pPr>
    </w:p>
    <w:p w14:paraId="25C9FA2E" w14:textId="77777777" w:rsidR="00554A58" w:rsidRDefault="00554A58">
      <w:pPr>
        <w:rPr>
          <w:lang w:val="es-ES_tradnl"/>
        </w:rPr>
      </w:pPr>
    </w:p>
    <w:p w14:paraId="2A81B2BF" w14:textId="77777777" w:rsidR="00554A58" w:rsidRDefault="00554A58">
      <w:pPr>
        <w:rPr>
          <w:lang w:val="es-ES_tradnl"/>
        </w:rPr>
      </w:pPr>
    </w:p>
    <w:p w14:paraId="0DD44B55" w14:textId="77777777" w:rsidR="00554A58" w:rsidRDefault="00554A58">
      <w:pPr>
        <w:rPr>
          <w:lang w:val="es-ES_tradnl"/>
        </w:rPr>
      </w:pPr>
    </w:p>
    <w:p w14:paraId="4975A028" w14:textId="77777777" w:rsidR="00554A58" w:rsidRDefault="00554A58">
      <w:pPr>
        <w:rPr>
          <w:lang w:val="es-ES_tradnl"/>
        </w:rPr>
      </w:pPr>
    </w:p>
    <w:p w14:paraId="222A9E6D" w14:textId="77777777" w:rsidR="00554A58" w:rsidRDefault="00554A58">
      <w:pPr>
        <w:rPr>
          <w:lang w:val="es-ES_tradnl"/>
        </w:rPr>
      </w:pPr>
    </w:p>
    <w:p w14:paraId="732D199E" w14:textId="77777777" w:rsidR="00554A58" w:rsidRDefault="00554A58">
      <w:pPr>
        <w:rPr>
          <w:lang w:val="es-ES_tradnl"/>
        </w:rPr>
      </w:pPr>
    </w:p>
    <w:p w14:paraId="4ABA576A" w14:textId="77777777" w:rsidR="00554A58" w:rsidRDefault="00554A58">
      <w:pPr>
        <w:rPr>
          <w:lang w:val="es-ES_tradnl"/>
        </w:rPr>
      </w:pPr>
    </w:p>
    <w:p w14:paraId="61ADCF79" w14:textId="77777777" w:rsidR="00554A58" w:rsidRDefault="00554A58">
      <w:pPr>
        <w:rPr>
          <w:lang w:val="es-ES_tradnl"/>
        </w:rPr>
      </w:pPr>
    </w:p>
    <w:p w14:paraId="0762C6F6" w14:textId="77777777" w:rsidR="00554A58" w:rsidRDefault="00554A58">
      <w:pPr>
        <w:rPr>
          <w:lang w:val="es-ES_tradnl"/>
        </w:rPr>
      </w:pPr>
    </w:p>
    <w:p w14:paraId="48F9A546" w14:textId="77777777" w:rsidR="00554A58" w:rsidRDefault="00554A58">
      <w:pPr>
        <w:rPr>
          <w:lang w:val="es-ES_tradnl"/>
        </w:rPr>
      </w:pPr>
    </w:p>
    <w:p w14:paraId="1CC5ADF8" w14:textId="77777777" w:rsidR="00554A58" w:rsidRDefault="00554A58">
      <w:pPr>
        <w:rPr>
          <w:lang w:val="es-ES_tradnl"/>
        </w:rPr>
      </w:pPr>
    </w:p>
    <w:p w14:paraId="7F82BF1E" w14:textId="77777777" w:rsidR="00554A58" w:rsidRDefault="00554A58">
      <w:pPr>
        <w:rPr>
          <w:lang w:val="es-ES_tradnl"/>
        </w:rPr>
      </w:pPr>
    </w:p>
    <w:p w14:paraId="311E781B" w14:textId="77777777" w:rsidR="00554A58" w:rsidRDefault="00554A58">
      <w:pPr>
        <w:rPr>
          <w:lang w:val="es-ES_tradnl"/>
        </w:rPr>
      </w:pPr>
    </w:p>
    <w:p w14:paraId="05F12757" w14:textId="77777777" w:rsidR="00554A58" w:rsidRDefault="00554A58">
      <w:pPr>
        <w:rPr>
          <w:lang w:val="es-ES_tradnl"/>
        </w:rPr>
      </w:pPr>
    </w:p>
    <w:p w14:paraId="11A8CA2B" w14:textId="77777777" w:rsidR="00554A58" w:rsidRDefault="00554A58">
      <w:pPr>
        <w:rPr>
          <w:lang w:val="es-ES_tradnl"/>
        </w:rPr>
      </w:pPr>
    </w:p>
    <w:p w14:paraId="793CDAFA" w14:textId="77777777" w:rsidR="00554A58" w:rsidRDefault="00554A58">
      <w:pPr>
        <w:rPr>
          <w:lang w:val="es-ES_tradnl"/>
        </w:rPr>
      </w:pPr>
    </w:p>
    <w:p w14:paraId="3A004861" w14:textId="77777777" w:rsidR="00554A58" w:rsidRDefault="00554A58">
      <w:pPr>
        <w:rPr>
          <w:lang w:val="es-ES_tradnl"/>
        </w:rPr>
      </w:pPr>
    </w:p>
    <w:p w14:paraId="7D995E7A" w14:textId="77777777" w:rsidR="00554A58" w:rsidRDefault="00554A58">
      <w:pPr>
        <w:rPr>
          <w:lang w:val="es-ES_tradnl"/>
        </w:rPr>
      </w:pPr>
    </w:p>
    <w:p w14:paraId="110ADE5E" w14:textId="77777777" w:rsidR="00554A58" w:rsidRDefault="00554A58">
      <w:pPr>
        <w:rPr>
          <w:lang w:val="es-ES_tradnl"/>
        </w:rPr>
      </w:pPr>
    </w:p>
    <w:p w14:paraId="78888EC2" w14:textId="77777777" w:rsidR="00554A58" w:rsidRDefault="00554A58">
      <w:pPr>
        <w:rPr>
          <w:lang w:val="es-ES_tradnl"/>
        </w:rPr>
      </w:pPr>
    </w:p>
    <w:p w14:paraId="1C4042F2" w14:textId="77777777" w:rsidR="00554A58" w:rsidRDefault="00554A58">
      <w:pPr>
        <w:rPr>
          <w:lang w:val="es-ES_tradnl"/>
        </w:rPr>
      </w:pPr>
    </w:p>
    <w:p w14:paraId="20389E6C" w14:textId="77777777" w:rsidR="00554A58" w:rsidRDefault="00554A58">
      <w:pPr>
        <w:rPr>
          <w:lang w:val="es-ES_tradnl"/>
        </w:rPr>
      </w:pPr>
    </w:p>
    <w:p w14:paraId="3AB94F5E" w14:textId="77777777" w:rsidR="00554A58" w:rsidRDefault="00554A58">
      <w:pPr>
        <w:rPr>
          <w:lang w:val="es-ES_tradnl"/>
        </w:rPr>
      </w:pPr>
    </w:p>
    <w:p w14:paraId="4B84A0E8" w14:textId="77777777" w:rsidR="00554A58" w:rsidRDefault="00554A58">
      <w:pPr>
        <w:rPr>
          <w:lang w:val="es-ES_tradnl"/>
        </w:rPr>
      </w:pPr>
    </w:p>
    <w:p w14:paraId="21F0FE7D" w14:textId="77777777" w:rsidR="00554A58" w:rsidRDefault="00554A58">
      <w:pPr>
        <w:rPr>
          <w:lang w:val="es-ES_tradnl"/>
        </w:rPr>
      </w:pPr>
    </w:p>
    <w:p w14:paraId="354367C6" w14:textId="77777777" w:rsidR="00554A58" w:rsidRDefault="00554A58">
      <w:pPr>
        <w:rPr>
          <w:lang w:val="es-ES_tradnl"/>
        </w:rPr>
      </w:pPr>
    </w:p>
    <w:p w14:paraId="35CA98D4" w14:textId="77777777" w:rsidR="00554A58" w:rsidRDefault="00554A58">
      <w:pPr>
        <w:rPr>
          <w:lang w:val="es-ES_tradnl"/>
        </w:rPr>
      </w:pPr>
    </w:p>
    <w:p w14:paraId="4DD5FB9D" w14:textId="77777777" w:rsidR="00554A58" w:rsidRDefault="00554A58">
      <w:pPr>
        <w:rPr>
          <w:lang w:val="es-ES_tradnl"/>
        </w:rPr>
      </w:pPr>
    </w:p>
    <w:p w14:paraId="39669C84" w14:textId="77777777" w:rsidR="00554A58" w:rsidRDefault="00554A58">
      <w:pPr>
        <w:rPr>
          <w:lang w:val="es-ES_tradnl"/>
        </w:rPr>
      </w:pPr>
    </w:p>
    <w:p w14:paraId="00F960D7" w14:textId="77777777" w:rsidR="00554A58" w:rsidRDefault="00554A58">
      <w:pPr>
        <w:rPr>
          <w:lang w:val="es-ES_tradnl"/>
        </w:rPr>
      </w:pPr>
    </w:p>
    <w:p w14:paraId="264A9610" w14:textId="77777777" w:rsidR="00554A58" w:rsidRDefault="00554A58">
      <w:pPr>
        <w:rPr>
          <w:lang w:val="es-ES_tradnl"/>
        </w:rPr>
      </w:pPr>
    </w:p>
    <w:p w14:paraId="38D700B6" w14:textId="77777777" w:rsidR="00554A58" w:rsidRDefault="00554A58">
      <w:pPr>
        <w:rPr>
          <w:lang w:val="es-ES_tradnl"/>
        </w:rPr>
      </w:pPr>
    </w:p>
    <w:p w14:paraId="4705E482" w14:textId="77777777" w:rsidR="00554A58" w:rsidRDefault="00554A58">
      <w:pPr>
        <w:rPr>
          <w:lang w:val="es-ES_tradnl"/>
        </w:rPr>
      </w:pPr>
    </w:p>
    <w:p w14:paraId="79271C73" w14:textId="77777777" w:rsidR="00554A58" w:rsidRDefault="00554A58">
      <w:pPr>
        <w:rPr>
          <w:lang w:val="es-ES_tradnl"/>
        </w:rPr>
      </w:pPr>
    </w:p>
    <w:p w14:paraId="56CC48DC" w14:textId="77777777" w:rsidR="00554A58" w:rsidRDefault="00554A58">
      <w:pPr>
        <w:rPr>
          <w:lang w:val="es-ES_tradnl"/>
        </w:rPr>
      </w:pPr>
    </w:p>
    <w:p w14:paraId="77560007" w14:textId="77777777" w:rsidR="00554A58" w:rsidRDefault="00554A58">
      <w:pPr>
        <w:rPr>
          <w:lang w:val="es-ES_tradnl"/>
        </w:rPr>
      </w:pPr>
    </w:p>
    <w:p w14:paraId="323EF36A" w14:textId="77777777" w:rsidR="00554A58" w:rsidRDefault="00554A58">
      <w:pPr>
        <w:rPr>
          <w:lang w:val="es-ES_tradnl"/>
        </w:rPr>
      </w:pPr>
    </w:p>
    <w:p w14:paraId="72156133" w14:textId="77777777" w:rsidR="00554A58" w:rsidRDefault="00554A58">
      <w:pPr>
        <w:rPr>
          <w:lang w:val="es-ES_tradnl"/>
        </w:rPr>
      </w:pPr>
    </w:p>
    <w:p w14:paraId="3B5580E4" w14:textId="77777777" w:rsidR="00554A58" w:rsidRDefault="00554A58">
      <w:pPr>
        <w:rPr>
          <w:lang w:val="es-ES_tradnl"/>
        </w:rPr>
      </w:pPr>
    </w:p>
    <w:p w14:paraId="2C90F8FE" w14:textId="77777777" w:rsidR="00554A58" w:rsidRDefault="00554A58">
      <w:pPr>
        <w:rPr>
          <w:lang w:val="es-ES_tradnl"/>
        </w:rPr>
      </w:pPr>
    </w:p>
    <w:p w14:paraId="147F6F04" w14:textId="77777777" w:rsidR="00554A58" w:rsidRDefault="00554A58">
      <w:pPr>
        <w:rPr>
          <w:lang w:val="es-ES_tradnl"/>
        </w:rPr>
      </w:pPr>
    </w:p>
    <w:p w14:paraId="69703B0C" w14:textId="77777777" w:rsidR="00554A58" w:rsidRDefault="00554A58">
      <w:pPr>
        <w:rPr>
          <w:lang w:val="es-ES_tradnl"/>
        </w:rPr>
      </w:pPr>
    </w:p>
    <w:p w14:paraId="590D7661" w14:textId="77777777" w:rsidR="00554A58" w:rsidRDefault="00554A58">
      <w:pPr>
        <w:rPr>
          <w:lang w:val="es-ES_tradnl"/>
        </w:rPr>
      </w:pPr>
    </w:p>
    <w:p w14:paraId="20B5087C" w14:textId="42771D79" w:rsidR="00475FA6" w:rsidRPr="00475FA6" w:rsidRDefault="00475FA6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sectPr w:rsidR="00475FA6" w:rsidRPr="00475FA6" w:rsidSect="00D64EB8">
      <w:footerReference w:type="default" r:id="rId7"/>
      <w:headerReference w:type="first" r:id="rId8"/>
      <w:pgSz w:w="12240" w:h="20160" w:code="5"/>
      <w:pgMar w:top="1440" w:right="1080" w:bottom="1440" w:left="1080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4828" w14:textId="77777777" w:rsidR="00C92167" w:rsidRDefault="00C92167" w:rsidP="00346835">
      <w:r>
        <w:separator/>
      </w:r>
    </w:p>
  </w:endnote>
  <w:endnote w:type="continuationSeparator" w:id="0">
    <w:p w14:paraId="5D9894F7" w14:textId="77777777" w:rsidR="00C92167" w:rsidRDefault="00C92167" w:rsidP="0034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30EE" w14:textId="623E9F32" w:rsidR="003A2468" w:rsidRDefault="00554A58" w:rsidP="003A246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82D0853" wp14:editId="38C2D57C">
          <wp:simplePos x="0" y="0"/>
          <wp:positionH relativeFrom="column">
            <wp:posOffset>-561340</wp:posOffset>
          </wp:positionH>
          <wp:positionV relativeFrom="paragraph">
            <wp:posOffset>210820</wp:posOffset>
          </wp:positionV>
          <wp:extent cx="7501209" cy="1033294"/>
          <wp:effectExtent l="0" t="0" r="5080" b="0"/>
          <wp:wrapNone/>
          <wp:docPr id="21824086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0863" name="Imagen 218240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09" cy="1033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D923C0" w14:textId="11115D8D" w:rsidR="00BC4C6E" w:rsidRDefault="00BC4C6E" w:rsidP="003A2468">
    <w:pPr>
      <w:pStyle w:val="Piedepgina"/>
      <w:ind w:left="3828"/>
      <w:rPr>
        <w:rFonts w:ascii="Roboto Condensed" w:hAnsi="Roboto Condensed"/>
        <w:color w:val="24588D"/>
        <w:sz w:val="22"/>
        <w:szCs w:val="22"/>
      </w:rPr>
    </w:pPr>
  </w:p>
  <w:p w14:paraId="198574BE" w14:textId="77777777" w:rsid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BC4C6E">
      <w:rPr>
        <w:rFonts w:ascii="Roboto Condensed" w:hAnsi="Roboto Condensed"/>
        <w:color w:val="24588D"/>
        <w:sz w:val="22"/>
        <w:szCs w:val="22"/>
      </w:rPr>
      <w:t>Coordinación General</w:t>
    </w:r>
  </w:p>
  <w:p w14:paraId="45D47088" w14:textId="017A1801" w:rsidR="00C14E69" w:rsidRP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C14E69" w:rsidRPr="003A2468">
      <w:rPr>
        <w:rFonts w:ascii="Roboto Condensed" w:hAnsi="Roboto Condensed"/>
        <w:b/>
        <w:bCs/>
        <w:color w:val="24588D"/>
      </w:rPr>
      <w:t xml:space="preserve">Vicerrectoría de </w:t>
    </w:r>
    <w:r w:rsidR="00BC4C6E">
      <w:rPr>
        <w:rFonts w:ascii="Roboto Condensed" w:hAnsi="Roboto Condensed"/>
        <w:b/>
        <w:bCs/>
        <w:color w:val="24588D"/>
      </w:rPr>
      <w:t>Administración y Finanzas</w:t>
    </w:r>
  </w:p>
  <w:p w14:paraId="01EDEA0D" w14:textId="20ABE6EB" w:rsidR="00C14E69" w:rsidRDefault="00554A58" w:rsidP="00554A58">
    <w:pPr>
      <w:pStyle w:val="Piedepgina"/>
      <w:rPr>
        <w:rFonts w:ascii="Roboto Condensed" w:hAnsi="Roboto Condensed"/>
        <w:color w:val="24588D"/>
        <w:sz w:val="18"/>
        <w:szCs w:val="18"/>
      </w:rPr>
    </w:pPr>
    <w:r>
      <w:rPr>
        <w:rFonts w:ascii="Roboto Condensed" w:hAnsi="Roboto Condensed"/>
        <w:color w:val="24588D"/>
        <w:sz w:val="18"/>
        <w:szCs w:val="18"/>
      </w:rPr>
      <w:t xml:space="preserve">                                                                        </w:t>
    </w:r>
    <w:r w:rsidR="00C14E69" w:rsidRPr="003A2468">
      <w:rPr>
        <w:rFonts w:ascii="Roboto Condensed" w:hAnsi="Roboto Condensed"/>
        <w:color w:val="24588D"/>
        <w:sz w:val="18"/>
        <w:szCs w:val="18"/>
      </w:rPr>
      <w:t>+56 (32) 2273</w:t>
    </w:r>
    <w:r w:rsidR="00BC4C6E">
      <w:rPr>
        <w:rFonts w:ascii="Roboto Condensed" w:hAnsi="Roboto Condensed"/>
        <w:color w:val="24588D"/>
        <w:sz w:val="18"/>
        <w:szCs w:val="18"/>
      </w:rPr>
      <w:t>575</w:t>
    </w:r>
    <w:r w:rsidR="00C14E69" w:rsidRPr="003A2468">
      <w:rPr>
        <w:rFonts w:ascii="Roboto Condensed" w:hAnsi="Roboto Condensed"/>
        <w:color w:val="24588D"/>
        <w:sz w:val="18"/>
        <w:szCs w:val="18"/>
      </w:rPr>
      <w:t xml:space="preserve"> / Avenida Brasil 2950, Valparaíso</w:t>
    </w:r>
  </w:p>
  <w:p w14:paraId="1F38A3A1" w14:textId="77777777" w:rsid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5AEA2617" w14:textId="77777777" w:rsidR="003A2468" w:rsidRP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63C41F96" w14:textId="77777777" w:rsidR="00C14E69" w:rsidRDefault="00C14E69" w:rsidP="00C14E69">
    <w:pPr>
      <w:ind w:left="-1560" w:firstLine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C3AA7" w14:textId="77777777" w:rsidR="00C92167" w:rsidRDefault="00C92167" w:rsidP="00346835">
      <w:r>
        <w:separator/>
      </w:r>
    </w:p>
  </w:footnote>
  <w:footnote w:type="continuationSeparator" w:id="0">
    <w:p w14:paraId="3A814CAF" w14:textId="77777777" w:rsidR="00C92167" w:rsidRDefault="00C92167" w:rsidP="0034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D042" w14:textId="67996C02" w:rsidR="00346835" w:rsidRDefault="00346835" w:rsidP="009C7897">
    <w:pPr>
      <w:pStyle w:val="Encabezado"/>
      <w:tabs>
        <w:tab w:val="clear" w:pos="8838"/>
      </w:tabs>
      <w:ind w:right="-165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35"/>
    <w:rsid w:val="00024145"/>
    <w:rsid w:val="00091B45"/>
    <w:rsid w:val="00241E48"/>
    <w:rsid w:val="00265D9F"/>
    <w:rsid w:val="00275A7D"/>
    <w:rsid w:val="00327421"/>
    <w:rsid w:val="00346835"/>
    <w:rsid w:val="003A2468"/>
    <w:rsid w:val="00475FA6"/>
    <w:rsid w:val="00554A58"/>
    <w:rsid w:val="00571D1B"/>
    <w:rsid w:val="005E2FE8"/>
    <w:rsid w:val="006A785A"/>
    <w:rsid w:val="007A491D"/>
    <w:rsid w:val="008F3B14"/>
    <w:rsid w:val="0092447D"/>
    <w:rsid w:val="009C7897"/>
    <w:rsid w:val="00A20651"/>
    <w:rsid w:val="00BC4C6E"/>
    <w:rsid w:val="00C14E69"/>
    <w:rsid w:val="00C92167"/>
    <w:rsid w:val="00D6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4F4DE"/>
  <w15:chartTrackingRefBased/>
  <w15:docId w15:val="{B2C1FD75-AF81-594C-AD82-7A9B1F56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6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6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6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8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683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6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6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6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6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68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6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68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683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683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835"/>
  </w:style>
  <w:style w:type="paragraph" w:styleId="Piedepgina">
    <w:name w:val="footer"/>
    <w:basedOn w:val="Normal"/>
    <w:link w:val="Piedepgina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462D9-315E-0447-9B84-1F8DDDEC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Carolina RC</cp:lastModifiedBy>
  <cp:revision>2</cp:revision>
  <dcterms:created xsi:type="dcterms:W3CDTF">2025-05-26T13:36:00Z</dcterms:created>
  <dcterms:modified xsi:type="dcterms:W3CDTF">2025-05-26T13:36:00Z</dcterms:modified>
</cp:coreProperties>
</file>